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85" w:rsidRDefault="0055401F">
      <w:pPr>
        <w:ind w:firstLine="63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考生</w:t>
      </w:r>
      <w:r w:rsidR="005A3A37">
        <w:rPr>
          <w:rFonts w:ascii="华文中宋" w:eastAsia="华文中宋" w:hAnsi="华文中宋" w:hint="eastAsia"/>
          <w:b/>
          <w:sz w:val="36"/>
          <w:szCs w:val="36"/>
        </w:rPr>
        <w:t>面试须知</w:t>
      </w:r>
    </w:p>
    <w:p w:rsidR="00F06385" w:rsidRDefault="00F06385">
      <w:pPr>
        <w:ind w:firstLine="630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9B724E" w:rsidRPr="009B724E" w:rsidRDefault="009B724E" w:rsidP="009B724E">
      <w:pPr>
        <w:ind w:firstLine="63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一、</w:t>
      </w:r>
      <w:r w:rsidRPr="009B724E">
        <w:rPr>
          <w:rFonts w:eastAsia="仿宋_GB2312" w:hint="eastAsia"/>
          <w:kern w:val="0"/>
          <w:sz w:val="32"/>
          <w:szCs w:val="32"/>
        </w:rPr>
        <w:t>面试时间</w:t>
      </w:r>
      <w:r w:rsidR="00BA2626">
        <w:rPr>
          <w:rFonts w:eastAsia="仿宋_GB2312" w:hint="eastAsia"/>
          <w:kern w:val="0"/>
          <w:sz w:val="32"/>
          <w:szCs w:val="32"/>
        </w:rPr>
        <w:t>均</w:t>
      </w:r>
      <w:r w:rsidRPr="009B724E">
        <w:rPr>
          <w:rFonts w:eastAsia="仿宋_GB2312" w:hint="eastAsia"/>
          <w:kern w:val="0"/>
          <w:sz w:val="32"/>
          <w:szCs w:val="32"/>
        </w:rPr>
        <w:t>为一整天，</w:t>
      </w:r>
      <w:r w:rsidR="00855D0D">
        <w:rPr>
          <w:rFonts w:eastAsia="仿宋_GB2312" w:hint="eastAsia"/>
          <w:kern w:val="0"/>
          <w:sz w:val="32"/>
          <w:szCs w:val="32"/>
        </w:rPr>
        <w:t>早</w:t>
      </w:r>
      <w:r w:rsidR="00855D0D">
        <w:rPr>
          <w:rFonts w:eastAsia="仿宋_GB2312" w:hint="eastAsia"/>
          <w:kern w:val="0"/>
          <w:sz w:val="32"/>
          <w:szCs w:val="32"/>
        </w:rPr>
        <w:t>6:</w:t>
      </w:r>
      <w:r w:rsidR="00653CF5">
        <w:rPr>
          <w:rFonts w:eastAsia="仿宋_GB2312" w:hint="eastAsia"/>
          <w:kern w:val="0"/>
          <w:sz w:val="32"/>
          <w:szCs w:val="32"/>
        </w:rPr>
        <w:t>2</w:t>
      </w:r>
      <w:r w:rsidR="00855D0D">
        <w:rPr>
          <w:rFonts w:eastAsia="仿宋_GB2312" w:hint="eastAsia"/>
          <w:kern w:val="0"/>
          <w:sz w:val="32"/>
          <w:szCs w:val="32"/>
        </w:rPr>
        <w:t>0</w:t>
      </w:r>
      <w:r w:rsidR="00855D0D">
        <w:rPr>
          <w:rFonts w:eastAsia="仿宋_GB2312" w:hint="eastAsia"/>
          <w:kern w:val="0"/>
          <w:sz w:val="32"/>
          <w:szCs w:val="32"/>
        </w:rPr>
        <w:t>前到场，</w:t>
      </w:r>
      <w:r w:rsidR="0018146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BD79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:</w:t>
      </w:r>
      <w:r w:rsidR="00653C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0</w:t>
      </w:r>
      <w:r w:rsidRPr="00BD79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0</w:t>
      </w:r>
      <w:r w:rsidR="00653C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左右</w:t>
      </w:r>
      <w:r w:rsidR="003A1EEF">
        <w:rPr>
          <w:rFonts w:eastAsia="仿宋_GB2312" w:hint="eastAsia"/>
          <w:kern w:val="0"/>
          <w:sz w:val="32"/>
          <w:szCs w:val="32"/>
        </w:rPr>
        <w:t>正式</w:t>
      </w:r>
      <w:r w:rsidRPr="009B724E">
        <w:rPr>
          <w:rFonts w:eastAsia="仿宋_GB2312" w:hint="eastAsia"/>
          <w:kern w:val="0"/>
          <w:sz w:val="32"/>
          <w:szCs w:val="32"/>
        </w:rPr>
        <w:t>开始。各岗位考生通过现场抽签确定面试顺序，具体考试时间不确定。</w:t>
      </w:r>
      <w:r w:rsidR="00BA2626">
        <w:rPr>
          <w:rFonts w:eastAsia="仿宋_GB2312" w:hint="eastAsia"/>
          <w:kern w:val="0"/>
          <w:sz w:val="32"/>
          <w:szCs w:val="32"/>
        </w:rPr>
        <w:t>考生一经入场</w:t>
      </w:r>
      <w:r w:rsidRPr="009B724E">
        <w:rPr>
          <w:rFonts w:eastAsia="仿宋_GB2312" w:hint="eastAsia"/>
          <w:kern w:val="0"/>
          <w:sz w:val="32"/>
          <w:szCs w:val="32"/>
        </w:rPr>
        <w:t>实行全封闭管理，不允许使用手机和离开考区。请各位考生提前做好准备，与家人做好沟通</w:t>
      </w:r>
      <w:r w:rsidR="00BA2626">
        <w:rPr>
          <w:rFonts w:eastAsia="仿宋_GB2312" w:hint="eastAsia"/>
          <w:kern w:val="0"/>
          <w:sz w:val="32"/>
          <w:szCs w:val="32"/>
        </w:rPr>
        <w:t>告知去向</w:t>
      </w:r>
      <w:r w:rsidRPr="009B724E">
        <w:rPr>
          <w:rFonts w:eastAsia="仿宋_GB2312" w:hint="eastAsia"/>
          <w:kern w:val="0"/>
          <w:sz w:val="32"/>
          <w:szCs w:val="32"/>
        </w:rPr>
        <w:t>，自备早餐。考试期间免费提供矿泉水，抽签到下午</w:t>
      </w:r>
      <w:r w:rsidR="002937EE">
        <w:rPr>
          <w:rFonts w:eastAsia="仿宋_GB2312" w:hint="eastAsia"/>
          <w:kern w:val="0"/>
          <w:sz w:val="32"/>
          <w:szCs w:val="32"/>
        </w:rPr>
        <w:t>面</w:t>
      </w:r>
      <w:r w:rsidRPr="009B724E">
        <w:rPr>
          <w:rFonts w:eastAsia="仿宋_GB2312" w:hint="eastAsia"/>
          <w:kern w:val="0"/>
          <w:sz w:val="32"/>
          <w:szCs w:val="32"/>
        </w:rPr>
        <w:t>试的考生免费提供午餐。</w:t>
      </w:r>
    </w:p>
    <w:p w:rsidR="00F06385" w:rsidRDefault="009B724E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二</w:t>
      </w:r>
      <w:r w:rsidR="0055401F" w:rsidRPr="00B9476D">
        <w:rPr>
          <w:rFonts w:eastAsia="仿宋_GB2312"/>
          <w:kern w:val="0"/>
          <w:sz w:val="32"/>
          <w:szCs w:val="32"/>
        </w:rPr>
        <w:t>、考生应按照面试通知的要求，在规定时间内到达指定地点，未按规定时间到达的视为自动放弃面试资格。</w:t>
      </w:r>
    </w:p>
    <w:p w:rsidR="00D076A8" w:rsidRPr="00B9476D" w:rsidRDefault="00D076A8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三、考生</w:t>
      </w:r>
      <w:r w:rsidR="0018146A">
        <w:rPr>
          <w:rFonts w:eastAsia="仿宋_GB2312" w:hint="eastAsia"/>
          <w:kern w:val="0"/>
          <w:sz w:val="32"/>
          <w:szCs w:val="32"/>
        </w:rPr>
        <w:t>到场后按照工作人员指引凭身份证现场抽取面试顺序，签字确认并领取胸贴</w:t>
      </w:r>
      <w:r>
        <w:rPr>
          <w:rFonts w:eastAsia="仿宋_GB2312" w:hint="eastAsia"/>
          <w:kern w:val="0"/>
          <w:sz w:val="32"/>
          <w:szCs w:val="32"/>
        </w:rPr>
        <w:t>。</w:t>
      </w:r>
    </w:p>
    <w:p w:rsidR="00F06385" w:rsidRPr="00B9476D" w:rsidRDefault="00D076A8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四</w:t>
      </w:r>
      <w:r w:rsidR="0055401F" w:rsidRPr="00B9476D">
        <w:rPr>
          <w:rFonts w:eastAsia="仿宋_GB2312"/>
          <w:kern w:val="0"/>
          <w:sz w:val="32"/>
          <w:szCs w:val="32"/>
        </w:rPr>
        <w:t>、发现替考人员</w:t>
      </w:r>
      <w:r w:rsidR="0055401F" w:rsidRPr="00B9476D">
        <w:rPr>
          <w:rFonts w:eastAsia="仿宋_GB2312" w:hint="eastAsia"/>
          <w:kern w:val="0"/>
          <w:sz w:val="32"/>
          <w:szCs w:val="32"/>
        </w:rPr>
        <w:t>直接</w:t>
      </w:r>
      <w:r w:rsidR="0055401F" w:rsidRPr="00B9476D">
        <w:rPr>
          <w:rFonts w:eastAsia="仿宋_GB2312"/>
          <w:kern w:val="0"/>
          <w:sz w:val="32"/>
          <w:szCs w:val="32"/>
        </w:rPr>
        <w:t>取消面试资格，并追究相关人员法律责任。</w:t>
      </w:r>
      <w:bookmarkStart w:id="0" w:name="_GoBack"/>
      <w:bookmarkEnd w:id="0"/>
    </w:p>
    <w:p w:rsidR="00F06385" w:rsidRPr="0018146A" w:rsidRDefault="00D076A8" w:rsidP="0018146A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五</w:t>
      </w:r>
      <w:r w:rsidR="0055401F" w:rsidRPr="00B9476D">
        <w:rPr>
          <w:rFonts w:eastAsia="仿宋_GB2312"/>
          <w:kern w:val="0"/>
          <w:sz w:val="32"/>
          <w:szCs w:val="32"/>
        </w:rPr>
        <w:t>、面试期间采取入闱封闭的办法进行管理。除规定的用品外，不得携带电子记事本、手机、录音笔等任何储存、通讯设备进入候考室，已带入的要按考务工作人员的要求关闭电源并存放在指定位置，不得带至座位。</w:t>
      </w:r>
      <w:r w:rsidR="0055401F" w:rsidRPr="00B9476D">
        <w:rPr>
          <w:rFonts w:eastAsia="仿宋_GB2312"/>
          <w:sz w:val="32"/>
          <w:szCs w:val="32"/>
        </w:rPr>
        <w:t>否则，按违纪处理，直接取消面试资格。</w:t>
      </w:r>
      <w:r w:rsidR="0055401F" w:rsidRPr="00B9476D">
        <w:rPr>
          <w:rFonts w:eastAsia="仿宋_GB2312" w:hint="eastAsia"/>
          <w:sz w:val="32"/>
          <w:szCs w:val="32"/>
        </w:rPr>
        <w:t>没带包的考生，请将手机关机放入信封，并写好名字</w:t>
      </w:r>
      <w:r>
        <w:rPr>
          <w:rFonts w:eastAsia="仿宋_GB2312" w:hint="eastAsia"/>
          <w:sz w:val="32"/>
          <w:szCs w:val="32"/>
        </w:rPr>
        <w:t>和身份证后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位</w:t>
      </w:r>
      <w:r w:rsidR="0055401F" w:rsidRPr="00B9476D">
        <w:rPr>
          <w:rFonts w:eastAsia="仿宋_GB2312" w:hint="eastAsia"/>
          <w:sz w:val="32"/>
          <w:szCs w:val="32"/>
        </w:rPr>
        <w:t>。</w:t>
      </w:r>
    </w:p>
    <w:p w:rsidR="009502B6" w:rsidRPr="00B9476D" w:rsidRDefault="00C0665F" w:rsidP="00B9476D">
      <w:pPr>
        <w:ind w:leftChars="-2" w:left="-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六</w:t>
      </w:r>
      <w:r w:rsidR="009502B6" w:rsidRPr="00B9476D">
        <w:rPr>
          <w:rFonts w:ascii="仿宋_GB2312" w:eastAsia="仿宋_GB2312" w:hAnsi="仿宋" w:hint="eastAsia"/>
          <w:sz w:val="32"/>
          <w:szCs w:val="32"/>
        </w:rPr>
        <w:t>、考生必须听从考务工作人员的管理，遵守面试纪律。候考期间不得离开考区，不许大声喧哗，严禁吸烟。</w:t>
      </w:r>
    </w:p>
    <w:p w:rsidR="00F06385" w:rsidRDefault="00C0665F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七</w:t>
      </w:r>
      <w:r w:rsidR="0055401F" w:rsidRPr="00B9476D">
        <w:rPr>
          <w:rFonts w:eastAsia="仿宋_GB2312"/>
          <w:sz w:val="32"/>
          <w:szCs w:val="32"/>
        </w:rPr>
        <w:t>、在候考期间，有事必须向考务工作人员报告。如上厕所，必须有考务工作人员陪同，不允许擅自离开候考室，否则，按违纪处理，直接取消面试资格。</w:t>
      </w:r>
    </w:p>
    <w:p w:rsidR="0024368A" w:rsidRPr="00B9476D" w:rsidRDefault="00C0665F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</w:t>
      </w:r>
      <w:r w:rsidR="0024368A">
        <w:rPr>
          <w:rFonts w:eastAsia="仿宋_GB2312" w:hint="eastAsia"/>
          <w:sz w:val="32"/>
          <w:szCs w:val="32"/>
        </w:rPr>
        <w:t>、考生封闭期间严禁与考务人员进行有关考试内容方面的交流，</w:t>
      </w:r>
      <w:r w:rsidR="0024368A" w:rsidRPr="00B9476D">
        <w:rPr>
          <w:rFonts w:eastAsia="仿宋_GB2312"/>
          <w:sz w:val="32"/>
          <w:szCs w:val="32"/>
        </w:rPr>
        <w:t>否则，按违纪处理，直接取消面试资格。</w:t>
      </w:r>
    </w:p>
    <w:p w:rsidR="00F06385" w:rsidRPr="00B9476D" w:rsidRDefault="00C0665F">
      <w:pPr>
        <w:ind w:leftChars="-2" w:left="-4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九</w:t>
      </w:r>
      <w:r w:rsidR="0055401F" w:rsidRPr="00B9476D">
        <w:rPr>
          <w:rFonts w:eastAsia="仿宋_GB2312"/>
          <w:kern w:val="0"/>
          <w:sz w:val="32"/>
          <w:szCs w:val="32"/>
        </w:rPr>
        <w:t>、考生由工作人员引导进入考</w:t>
      </w:r>
      <w:r w:rsidR="0055401F" w:rsidRPr="00B9476D">
        <w:rPr>
          <w:rFonts w:eastAsia="仿宋_GB2312" w:hint="eastAsia"/>
          <w:kern w:val="0"/>
          <w:sz w:val="32"/>
          <w:szCs w:val="32"/>
        </w:rPr>
        <w:t>场，</w:t>
      </w:r>
      <w:r w:rsidR="0055401F" w:rsidRPr="00B9476D">
        <w:rPr>
          <w:rFonts w:eastAsia="仿宋_GB2312"/>
          <w:sz w:val="32"/>
          <w:szCs w:val="32"/>
        </w:rPr>
        <w:t>面试期间严禁透露姓名</w:t>
      </w:r>
      <w:r w:rsidR="0055401F" w:rsidRPr="00B9476D">
        <w:rPr>
          <w:rFonts w:eastAsia="仿宋_GB2312" w:hint="eastAsia"/>
          <w:sz w:val="32"/>
          <w:szCs w:val="32"/>
        </w:rPr>
        <w:t>、</w:t>
      </w:r>
      <w:r w:rsidR="007825D5">
        <w:rPr>
          <w:rFonts w:eastAsia="仿宋_GB2312" w:hint="eastAsia"/>
          <w:sz w:val="32"/>
          <w:szCs w:val="32"/>
        </w:rPr>
        <w:t>报考的单位或岗位、</w:t>
      </w:r>
      <w:r w:rsidR="0055401F" w:rsidRPr="00B9476D">
        <w:rPr>
          <w:rFonts w:eastAsia="仿宋_GB2312" w:hint="eastAsia"/>
          <w:sz w:val="32"/>
          <w:szCs w:val="32"/>
        </w:rPr>
        <w:t>工作单位</w:t>
      </w:r>
      <w:r w:rsidR="0055401F" w:rsidRPr="00B9476D">
        <w:rPr>
          <w:rFonts w:eastAsia="仿宋_GB2312"/>
          <w:sz w:val="32"/>
          <w:szCs w:val="32"/>
        </w:rPr>
        <w:t>等任何个人信息，否则按违纪处理，取消面试资格。</w:t>
      </w:r>
    </w:p>
    <w:p w:rsidR="009502B6" w:rsidRPr="00B9476D" w:rsidRDefault="00B9476D" w:rsidP="009502B6">
      <w:pPr>
        <w:ind w:firstLineChars="200" w:firstLine="640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 w:rsidR="0055401F" w:rsidRPr="00B9476D">
        <w:rPr>
          <w:rFonts w:eastAsia="仿宋_GB2312"/>
          <w:sz w:val="32"/>
          <w:szCs w:val="32"/>
        </w:rPr>
        <w:t>、面试结束后，现场公布成绩，考生应立即离开面试地点。</w:t>
      </w:r>
      <w:r w:rsidR="009502B6" w:rsidRPr="00B9476D">
        <w:rPr>
          <w:rFonts w:ascii="仿宋_GB2312" w:eastAsia="仿宋_GB2312" w:hAnsi="仿宋" w:hint="eastAsia"/>
          <w:sz w:val="32"/>
          <w:szCs w:val="32"/>
        </w:rPr>
        <w:t>不允许带走试题和草纸。不得再进入封闭地点，不得将已答试题的内容以任何方式透漏给其他考生，否则按违纪处理。</w:t>
      </w:r>
    </w:p>
    <w:p w:rsidR="00F06385" w:rsidRPr="00B9476D" w:rsidRDefault="00F06385" w:rsidP="009502B6">
      <w:pPr>
        <w:ind w:leftChars="-2" w:left="-4" w:firstLineChars="200" w:firstLine="640"/>
        <w:rPr>
          <w:rFonts w:ascii="仿宋_GB2312" w:eastAsia="仿宋_GB2312"/>
          <w:sz w:val="32"/>
          <w:szCs w:val="32"/>
        </w:rPr>
      </w:pPr>
    </w:p>
    <w:sectPr w:rsidR="00F06385" w:rsidRPr="00B9476D" w:rsidSect="00F06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39F" w:rsidRDefault="0051539F" w:rsidP="001D0AAA">
      <w:r>
        <w:separator/>
      </w:r>
    </w:p>
  </w:endnote>
  <w:endnote w:type="continuationSeparator" w:id="1">
    <w:p w:rsidR="0051539F" w:rsidRDefault="0051539F" w:rsidP="001D0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39F" w:rsidRDefault="0051539F" w:rsidP="001D0AAA">
      <w:r>
        <w:separator/>
      </w:r>
    </w:p>
  </w:footnote>
  <w:footnote w:type="continuationSeparator" w:id="1">
    <w:p w:rsidR="0051539F" w:rsidRDefault="0051539F" w:rsidP="001D0A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B03"/>
    <w:rsid w:val="00120945"/>
    <w:rsid w:val="0018146A"/>
    <w:rsid w:val="001D0AAA"/>
    <w:rsid w:val="002110F6"/>
    <w:rsid w:val="0024368A"/>
    <w:rsid w:val="002937EE"/>
    <w:rsid w:val="00294E60"/>
    <w:rsid w:val="002B402B"/>
    <w:rsid w:val="002E4A83"/>
    <w:rsid w:val="00362F19"/>
    <w:rsid w:val="003876B2"/>
    <w:rsid w:val="00395468"/>
    <w:rsid w:val="003A1EEF"/>
    <w:rsid w:val="00475628"/>
    <w:rsid w:val="0051539F"/>
    <w:rsid w:val="0055401F"/>
    <w:rsid w:val="005A3A37"/>
    <w:rsid w:val="005E0566"/>
    <w:rsid w:val="00653CF5"/>
    <w:rsid w:val="006727D5"/>
    <w:rsid w:val="006A0E79"/>
    <w:rsid w:val="006D20E3"/>
    <w:rsid w:val="0071634D"/>
    <w:rsid w:val="007825D5"/>
    <w:rsid w:val="00833446"/>
    <w:rsid w:val="00855D0D"/>
    <w:rsid w:val="00900838"/>
    <w:rsid w:val="00912B26"/>
    <w:rsid w:val="00940673"/>
    <w:rsid w:val="00947023"/>
    <w:rsid w:val="009502B6"/>
    <w:rsid w:val="009B724E"/>
    <w:rsid w:val="00A615B8"/>
    <w:rsid w:val="00B40B03"/>
    <w:rsid w:val="00B577C2"/>
    <w:rsid w:val="00B9476D"/>
    <w:rsid w:val="00BA2626"/>
    <w:rsid w:val="00BC522D"/>
    <w:rsid w:val="00BD79CE"/>
    <w:rsid w:val="00C0665F"/>
    <w:rsid w:val="00C606E1"/>
    <w:rsid w:val="00CA42C9"/>
    <w:rsid w:val="00D076A8"/>
    <w:rsid w:val="00D96509"/>
    <w:rsid w:val="00DA0FAD"/>
    <w:rsid w:val="00DD6396"/>
    <w:rsid w:val="00E24EFC"/>
    <w:rsid w:val="00E63679"/>
    <w:rsid w:val="00E800C9"/>
    <w:rsid w:val="00ED7449"/>
    <w:rsid w:val="00F06385"/>
    <w:rsid w:val="00F25E7A"/>
    <w:rsid w:val="00F33704"/>
    <w:rsid w:val="00F75F69"/>
    <w:rsid w:val="00F83277"/>
    <w:rsid w:val="00FD792D"/>
    <w:rsid w:val="03D45CCD"/>
    <w:rsid w:val="20761BF7"/>
    <w:rsid w:val="26F60C44"/>
    <w:rsid w:val="4AC710CD"/>
    <w:rsid w:val="65340F84"/>
    <w:rsid w:val="69837C06"/>
    <w:rsid w:val="7279018C"/>
    <w:rsid w:val="75015389"/>
    <w:rsid w:val="7DE21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06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06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0638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06385"/>
    <w:rPr>
      <w:sz w:val="18"/>
      <w:szCs w:val="18"/>
    </w:rPr>
  </w:style>
  <w:style w:type="paragraph" w:styleId="a5">
    <w:name w:val="List Paragraph"/>
    <w:basedOn w:val="a"/>
    <w:uiPriority w:val="34"/>
    <w:qFormat/>
    <w:rsid w:val="00F0638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35</cp:revision>
  <cp:lastPrinted>2018-03-16T06:54:00Z</cp:lastPrinted>
  <dcterms:created xsi:type="dcterms:W3CDTF">2018-03-16T06:25:00Z</dcterms:created>
  <dcterms:modified xsi:type="dcterms:W3CDTF">2019-06-25T06:25:00Z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